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FED1A" w14:textId="77777777" w:rsidR="000E030B" w:rsidRPr="00D55AA3" w:rsidRDefault="000E030B" w:rsidP="000E030B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0E030B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0E030B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0E030B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6102EE33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0E030B">
              <w:rPr>
                <w:rFonts w:ascii="Arial" w:hAnsi="Arial" w:cs="Arial"/>
                <w:b/>
                <w:bCs/>
                <w:sz w:val="16"/>
                <w:szCs w:val="16"/>
              </w:rPr>
              <w:t>Электротехнические материалы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5FF237C4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0E030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Electrical materials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0E030B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532C126E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="008462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D5312">
              <w:rPr>
                <w:rFonts w:ascii="Arial" w:hAnsi="Arial" w:cs="Arial"/>
                <w:sz w:val="16"/>
                <w:szCs w:val="16"/>
              </w:rPr>
              <w:t>Фергана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7CEDEB42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846270" w:rsidRPr="0084627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BD5312">
              <w:rPr>
                <w:rFonts w:ascii="Arial" w:hAnsi="Arial" w:cs="Arial"/>
                <w:sz w:val="16"/>
                <w:szCs w:val="16"/>
                <w:lang w:val="en-US"/>
              </w:rPr>
              <w:t>Fergana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0E030B" w14:paraId="0A2AA0B0" w14:textId="77777777" w:rsidTr="00F01D67">
        <w:tc>
          <w:tcPr>
            <w:tcW w:w="4956" w:type="dxa"/>
          </w:tcPr>
          <w:p w14:paraId="3E9A125C" w14:textId="66EB76F7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846270">
              <w:rPr>
                <w:rFonts w:ascii="Arial" w:hAnsi="Arial" w:cs="Arial"/>
                <w:b/>
                <w:bCs/>
                <w:sz w:val="16"/>
                <w:szCs w:val="16"/>
              </w:rPr>
              <w:t>28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DF793C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C00ABF" w:rsidRPr="00C00AB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6F017DF2" w:rsidR="00D55AA3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temur</w:t>
            </w:r>
            <w:proofErr w:type="spellEnd"/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proofErr w:type="spellStart"/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annakhasanov</w:t>
            </w:r>
            <w:proofErr w:type="spellEnd"/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@</w:t>
            </w:r>
            <w:proofErr w:type="spellStart"/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saneg</w:t>
            </w:r>
            <w:proofErr w:type="spellEnd"/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com</w:t>
            </w:r>
          </w:p>
          <w:p w14:paraId="4E692D97" w14:textId="02BCF47B" w:rsidR="002C3BC0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EF0199">
              <w:rPr>
                <w:rFonts w:ascii="Arial" w:hAnsi="Arial" w:cs="Arial"/>
                <w:sz w:val="16"/>
                <w:szCs w:val="16"/>
              </w:rPr>
              <w:t>Аннахасанов Темур</w:t>
            </w:r>
            <w:r w:rsidR="002C3BC0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4BC4C9F" w14:textId="5198669E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105C1B">
              <w:rPr>
                <w:rFonts w:ascii="Arial" w:hAnsi="Arial" w:cs="Arial"/>
                <w:sz w:val="16"/>
                <w:szCs w:val="16"/>
              </w:rPr>
              <w:t>8168</w:t>
            </w:r>
          </w:p>
          <w:p w14:paraId="26D463D4" w14:textId="5A69447A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(9</w:t>
            </w:r>
            <w:r w:rsidR="001956B5">
              <w:rPr>
                <w:rFonts w:ascii="Arial" w:hAnsi="Arial" w:cs="Arial"/>
                <w:sz w:val="16"/>
                <w:szCs w:val="16"/>
              </w:rPr>
              <w:t>1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1956B5">
              <w:rPr>
                <w:rFonts w:ascii="Arial" w:hAnsi="Arial" w:cs="Arial"/>
                <w:sz w:val="16"/>
                <w:szCs w:val="16"/>
              </w:rPr>
              <w:t>436-02-86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0F1700D9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846270" w:rsidRPr="00A929F6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28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DF793C" w:rsidRPr="00DF793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10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C00A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5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4054ED28" w14:textId="4F4BA7A0" w:rsidR="00D55AA3" w:rsidRPr="00CE5705" w:rsidRDefault="00D71A0F" w:rsidP="00D55AA3">
            <w:pPr>
              <w:spacing w:line="240" w:lineRule="auto"/>
              <w:ind w:firstLine="0"/>
              <w:jc w:val="left"/>
              <w:rPr>
                <w:rStyle w:val="a5"/>
                <w:rFonts w:eastAsia="Calibri"/>
                <w:shd w:val="clear" w:color="auto" w:fill="FFFFFF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temur.annakhasanov@saneg.com</w:t>
            </w:r>
          </w:p>
          <w:p w14:paraId="151AE1F0" w14:textId="1E24F86E" w:rsidR="00D71A0F" w:rsidRPr="00CE5705" w:rsidRDefault="00D71A0F" w:rsidP="00D55AA3">
            <w:pPr>
              <w:spacing w:line="240" w:lineRule="auto"/>
              <w:ind w:firstLine="0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- Contact person: </w:t>
            </w:r>
            <w:proofErr w:type="spellStart"/>
            <w:r w:rsidR="00EF0199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A</w:t>
            </w:r>
            <w:r w:rsidR="00EF0199" w:rsidRPr="00EF0199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n</w:t>
            </w:r>
            <w:r w:rsidR="00EF0199" w:rsidRPr="00026E9F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nakhasanov</w:t>
            </w:r>
            <w:proofErr w:type="spellEnd"/>
            <w:r w:rsidR="00EF0199" w:rsidRPr="00026E9F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 Temur</w:t>
            </w:r>
          </w:p>
          <w:p w14:paraId="4C9F4467" w14:textId="2C5A769E" w:rsidR="002C3BC0" w:rsidRPr="00EF0199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105C1B" w:rsidRPr="00EF0199">
              <w:rPr>
                <w:rFonts w:ascii="Arial" w:hAnsi="Arial" w:cs="Arial"/>
                <w:sz w:val="16"/>
                <w:szCs w:val="16"/>
                <w:lang w:val="en-US"/>
              </w:rPr>
              <w:t>8168</w:t>
            </w:r>
          </w:p>
          <w:p w14:paraId="150FF9AA" w14:textId="7F987E8F" w:rsidR="002C3BC0" w:rsidRPr="00EF0199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(9</w:t>
            </w:r>
            <w:r w:rsidR="001956B5" w:rsidRPr="00EF0199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1956B5" w:rsidRPr="00EF0199">
              <w:rPr>
                <w:rFonts w:ascii="Arial" w:hAnsi="Arial" w:cs="Arial"/>
                <w:sz w:val="16"/>
                <w:szCs w:val="16"/>
                <w:lang w:val="en-US"/>
              </w:rPr>
              <w:t>436-02-86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925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1275"/>
        <w:gridCol w:w="1858"/>
      </w:tblGrid>
      <w:tr w:rsidR="00AA4F24" w:rsidRPr="00A929F6" w14:paraId="3A8FC299" w14:textId="77777777" w:rsidTr="00105C1B">
        <w:trPr>
          <w:trHeight w:val="70"/>
          <w:jc w:val="center"/>
        </w:trPr>
        <w:tc>
          <w:tcPr>
            <w:tcW w:w="10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FDF6" w14:textId="3143FE9F" w:rsidR="00AA4F24" w:rsidRPr="00A929F6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A929F6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105C1B" w:rsidRPr="00A929F6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AA4F24" w:rsidRPr="00A929F6" w14:paraId="3BC24451" w14:textId="77777777" w:rsidTr="00DF793C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791" w14:textId="77777777" w:rsidR="00AA4F24" w:rsidRPr="00A929F6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A929F6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534E" w14:textId="77777777" w:rsidR="00AA4F24" w:rsidRPr="00A929F6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A929F6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1B5" w14:textId="77777777" w:rsidR="00AA4F24" w:rsidRPr="00A929F6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A929F6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56" w14:textId="6A44E910" w:rsidR="00AA4F24" w:rsidRPr="00A929F6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A929F6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  <w:r w:rsidR="00105C1B" w:rsidRPr="00A929F6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A2821" w14:textId="3B95F14F" w:rsidR="00AA4F24" w:rsidRPr="00A929F6" w:rsidRDefault="009935B8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A929F6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EF0199" w:rsidRPr="00A929F6" w14:paraId="15E44935" w14:textId="77777777" w:rsidTr="00A929F6">
        <w:trPr>
          <w:trHeight w:val="58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40327" w14:textId="7D04DF6F" w:rsidR="00EF0199" w:rsidRPr="00A929F6" w:rsidRDefault="00EF0199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A929F6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99768" w14:textId="1442B47C" w:rsidR="00EF0199" w:rsidRPr="00A929F6" w:rsidRDefault="00284269" w:rsidP="00A929F6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 w:themeColor="text1"/>
                <w:sz w:val="20"/>
                <w:szCs w:val="20"/>
                <w:lang w:val="en-US"/>
              </w:rPr>
            </w:pPr>
            <w:r w:rsidRPr="00A929F6">
              <w:rPr>
                <w:rFonts w:ascii="Verdana" w:hAnsi="Verdana"/>
                <w:color w:val="000000" w:themeColor="text1"/>
                <w:sz w:val="20"/>
                <w:szCs w:val="20"/>
              </w:rPr>
              <w:t>Лампа</w:t>
            </w:r>
            <w:r w:rsidRPr="00A929F6">
              <w:rPr>
                <w:rFonts w:ascii="Verdana" w:hAnsi="Verdana"/>
                <w:color w:val="000000" w:themeColor="text1"/>
                <w:sz w:val="20"/>
                <w:szCs w:val="20"/>
                <w:lang w:val="en-US"/>
              </w:rPr>
              <w:t xml:space="preserve"> LED E27 </w:t>
            </w:r>
            <w:r w:rsidRPr="00A929F6">
              <w:rPr>
                <w:rFonts w:ascii="Verdana" w:hAnsi="Verdana"/>
                <w:color w:val="000000" w:themeColor="text1"/>
                <w:sz w:val="20"/>
                <w:szCs w:val="20"/>
              </w:rPr>
              <w:t>груш</w:t>
            </w:r>
            <w:r w:rsidRPr="00A929F6">
              <w:rPr>
                <w:rFonts w:ascii="Verdana" w:hAnsi="Verdana"/>
                <w:color w:val="000000" w:themeColor="text1"/>
                <w:sz w:val="20"/>
                <w:szCs w:val="20"/>
                <w:lang w:val="en-US"/>
              </w:rPr>
              <w:t>.15</w:t>
            </w:r>
            <w:r w:rsidRPr="00A929F6">
              <w:rPr>
                <w:rFonts w:ascii="Verdana" w:hAnsi="Verdana"/>
                <w:color w:val="000000" w:themeColor="text1"/>
                <w:sz w:val="20"/>
                <w:szCs w:val="20"/>
              </w:rPr>
              <w:t>Вт</w:t>
            </w:r>
            <w:r w:rsidRPr="00A929F6">
              <w:rPr>
                <w:rFonts w:ascii="Verdana" w:hAnsi="Verdana"/>
                <w:color w:val="000000" w:themeColor="text1"/>
                <w:sz w:val="20"/>
                <w:szCs w:val="20"/>
                <w:lang w:val="en-US"/>
              </w:rPr>
              <w:t xml:space="preserve"> 100</w:t>
            </w:r>
            <w:r w:rsidRPr="00A929F6">
              <w:rPr>
                <w:rFonts w:ascii="Verdana" w:hAnsi="Verdana"/>
                <w:color w:val="000000" w:themeColor="text1"/>
                <w:sz w:val="20"/>
                <w:szCs w:val="20"/>
              </w:rPr>
              <w:t>Лм</w:t>
            </w:r>
            <w:r w:rsidRPr="00A929F6">
              <w:rPr>
                <w:rFonts w:ascii="Verdana" w:hAnsi="Verdana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929F6">
              <w:rPr>
                <w:rFonts w:ascii="Verdana" w:hAnsi="Verdana"/>
                <w:color w:val="000000" w:themeColor="text1"/>
                <w:sz w:val="20"/>
                <w:szCs w:val="20"/>
              </w:rPr>
              <w:t>А</w:t>
            </w:r>
            <w:proofErr w:type="spellStart"/>
            <w:r w:rsidRPr="00A929F6">
              <w:rPr>
                <w:rFonts w:ascii="Verdana" w:hAnsi="Verdana"/>
                <w:color w:val="000000" w:themeColor="text1"/>
                <w:sz w:val="20"/>
                <w:szCs w:val="20"/>
                <w:lang w:val="en-US"/>
              </w:rPr>
              <w:t>kfa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23903" w14:textId="5A86F065" w:rsidR="00EF0199" w:rsidRPr="00A929F6" w:rsidRDefault="0028426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929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205D3" w14:textId="662EA09B" w:rsidR="00EF0199" w:rsidRPr="00A929F6" w:rsidRDefault="0028426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929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5269" w14:textId="197671AB" w:rsidR="00EF0199" w:rsidRPr="00A929F6" w:rsidRDefault="00EF019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284269" w:rsidRPr="00A929F6" w14:paraId="445B2E71" w14:textId="77777777" w:rsidTr="00A929F6">
        <w:trPr>
          <w:trHeight w:val="58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7C5AC" w14:textId="3DB0B76A" w:rsidR="00284269" w:rsidRPr="00A929F6" w:rsidRDefault="00284269" w:rsidP="0028426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929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729C2" w14:textId="0C6DEC6B" w:rsidR="00284269" w:rsidRPr="00A929F6" w:rsidRDefault="00284269" w:rsidP="00A929F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929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Лампа LED E27 груш.9ВтTUBE 100Лм </w:t>
            </w:r>
            <w:proofErr w:type="spellStart"/>
            <w:r w:rsidRPr="00A929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Аkfa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9D2E5" w14:textId="36ACA4E4" w:rsidR="00284269" w:rsidRPr="00A929F6" w:rsidRDefault="00284269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929F6"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C3F61" w14:textId="34A0460C" w:rsidR="00284269" w:rsidRPr="00A929F6" w:rsidRDefault="0028426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929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8622D" w14:textId="77777777" w:rsidR="00284269" w:rsidRPr="00A929F6" w:rsidRDefault="0028426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84269" w:rsidRPr="00A929F6" w14:paraId="1106777A" w14:textId="77777777" w:rsidTr="00A929F6">
        <w:trPr>
          <w:trHeight w:val="58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2B467" w14:textId="3F792C8F" w:rsidR="00284269" w:rsidRPr="00A929F6" w:rsidRDefault="00284269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929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F9F06" w14:textId="5E12C3E6" w:rsidR="00284269" w:rsidRPr="00A929F6" w:rsidRDefault="00284269" w:rsidP="00A929F6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A929F6">
              <w:rPr>
                <w:rFonts w:ascii="Verdana" w:hAnsi="Verdana"/>
                <w:color w:val="000000" w:themeColor="text1"/>
                <w:sz w:val="20"/>
                <w:szCs w:val="20"/>
              </w:rPr>
              <w:t>Прожектор СДО 01-300W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46739" w14:textId="2D443ADE" w:rsidR="00284269" w:rsidRPr="00A929F6" w:rsidRDefault="00284269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929F6"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8B877" w14:textId="4E70D702" w:rsidR="00284269" w:rsidRPr="00A929F6" w:rsidRDefault="00846270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929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9A75E" w14:textId="77777777" w:rsidR="00284269" w:rsidRPr="00A929F6" w:rsidRDefault="0028426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84269" w:rsidRPr="00A929F6" w14:paraId="184C93D5" w14:textId="77777777" w:rsidTr="00A929F6">
        <w:trPr>
          <w:trHeight w:val="58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570E0" w14:textId="26AF35A1" w:rsidR="00284269" w:rsidRPr="00A929F6" w:rsidRDefault="00284269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929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83A15" w14:textId="10F23A01" w:rsidR="00284269" w:rsidRPr="00A929F6" w:rsidRDefault="00846270" w:rsidP="00A929F6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A929F6">
              <w:rPr>
                <w:rFonts w:ascii="Verdana" w:hAnsi="Verdana"/>
                <w:color w:val="000000" w:themeColor="text1"/>
                <w:sz w:val="20"/>
                <w:szCs w:val="20"/>
              </w:rPr>
              <w:t>Предохранитель н/в ПН-2 250 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92973" w14:textId="548DB106" w:rsidR="00284269" w:rsidRPr="00A929F6" w:rsidRDefault="00846270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929F6"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7D0E2" w14:textId="080BE3E5" w:rsidR="00284269" w:rsidRPr="00A929F6" w:rsidRDefault="00846270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929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5391A" w14:textId="77777777" w:rsidR="00284269" w:rsidRPr="00A929F6" w:rsidRDefault="0028426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84269" w:rsidRPr="00A929F6" w14:paraId="7F54B8AC" w14:textId="77777777" w:rsidTr="00A929F6">
        <w:trPr>
          <w:trHeight w:val="58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BFFC8" w14:textId="2AA92680" w:rsidR="00284269" w:rsidRPr="00A929F6" w:rsidRDefault="00284269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929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05B58" w14:textId="37A7FDF9" w:rsidR="00284269" w:rsidRPr="00A929F6" w:rsidRDefault="00846270" w:rsidP="00A929F6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A929F6">
              <w:rPr>
                <w:rFonts w:ascii="Verdana" w:hAnsi="Verdana"/>
                <w:color w:val="000000" w:themeColor="text1"/>
                <w:sz w:val="20"/>
                <w:szCs w:val="20"/>
              </w:rPr>
              <w:t>Предохранитель н/в ПН-2 400 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D27F2" w14:textId="51C7255B" w:rsidR="00284269" w:rsidRPr="00A929F6" w:rsidRDefault="00846270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929F6"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234BF" w14:textId="3C027E46" w:rsidR="00284269" w:rsidRPr="00A929F6" w:rsidRDefault="00846270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929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E6850" w14:textId="77777777" w:rsidR="00284269" w:rsidRPr="00A929F6" w:rsidRDefault="0028426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84269" w:rsidRPr="00A929F6" w14:paraId="4916F8D6" w14:textId="77777777" w:rsidTr="00A929F6">
        <w:trPr>
          <w:trHeight w:val="58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67B58" w14:textId="3636BB24" w:rsidR="00284269" w:rsidRPr="00A929F6" w:rsidRDefault="00284269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929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694B1" w14:textId="42C7097B" w:rsidR="00284269" w:rsidRPr="00A929F6" w:rsidRDefault="00846270" w:rsidP="00A929F6">
            <w:pPr>
              <w:spacing w:line="240" w:lineRule="auto"/>
              <w:ind w:firstLine="0"/>
              <w:jc w:val="lef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A929F6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Розетка </w:t>
            </w:r>
            <w:proofErr w:type="gramStart"/>
            <w:r w:rsidRPr="00A929F6">
              <w:rPr>
                <w:rFonts w:ascii="Verdana" w:hAnsi="Verdana"/>
                <w:color w:val="000000" w:themeColor="text1"/>
                <w:sz w:val="20"/>
                <w:szCs w:val="20"/>
              </w:rPr>
              <w:t>эл.штеп</w:t>
            </w:r>
            <w:proofErr w:type="gramEnd"/>
            <w:r w:rsidRPr="00A929F6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.20 ОУ с </w:t>
            </w:r>
            <w:proofErr w:type="spellStart"/>
            <w:r w:rsidRPr="00A929F6">
              <w:rPr>
                <w:rFonts w:ascii="Verdana" w:hAnsi="Verdana"/>
                <w:color w:val="000000" w:themeColor="text1"/>
                <w:sz w:val="20"/>
                <w:szCs w:val="20"/>
              </w:rPr>
              <w:t>заз</w:t>
            </w:r>
            <w:proofErr w:type="spellEnd"/>
            <w:r w:rsidRPr="00A929F6">
              <w:rPr>
                <w:rFonts w:ascii="Verdana" w:hAnsi="Verdan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32D34" w14:textId="585DF37F" w:rsidR="00284269" w:rsidRPr="00A929F6" w:rsidRDefault="00846270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929F6"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A1B1A" w14:textId="3E4ED9DC" w:rsidR="00284269" w:rsidRPr="00A929F6" w:rsidRDefault="00846270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929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E8DE9" w14:textId="77777777" w:rsidR="00284269" w:rsidRPr="00A929F6" w:rsidRDefault="0028426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84269" w:rsidRPr="00A929F6" w14:paraId="07AC5709" w14:textId="77777777" w:rsidTr="00A929F6">
        <w:trPr>
          <w:trHeight w:val="58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3B3A6" w14:textId="6CB62838" w:rsidR="00284269" w:rsidRPr="00A929F6" w:rsidRDefault="00284269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929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FAFD7" w14:textId="68C38D39" w:rsidR="00284269" w:rsidRPr="00A929F6" w:rsidRDefault="00846270" w:rsidP="00A929F6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A929F6">
              <w:rPr>
                <w:rFonts w:ascii="Verdana" w:hAnsi="Verdana"/>
                <w:sz w:val="20"/>
                <w:szCs w:val="20"/>
              </w:rPr>
              <w:t xml:space="preserve">Выключатель </w:t>
            </w:r>
            <w:proofErr w:type="spellStart"/>
            <w:proofErr w:type="gramStart"/>
            <w:r w:rsidRPr="00A929F6">
              <w:rPr>
                <w:rFonts w:ascii="Verdana" w:hAnsi="Verdana"/>
                <w:sz w:val="20"/>
                <w:szCs w:val="20"/>
              </w:rPr>
              <w:t>авт.ВА</w:t>
            </w:r>
            <w:proofErr w:type="spellEnd"/>
            <w:proofErr w:type="gramEnd"/>
            <w:r w:rsidRPr="00A929F6">
              <w:rPr>
                <w:rFonts w:ascii="Verdana" w:hAnsi="Verdana"/>
                <w:sz w:val="20"/>
                <w:szCs w:val="20"/>
              </w:rPr>
              <w:t xml:space="preserve"> 47-63 3P 100А 10кА 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977FD" w14:textId="1A54DF3E" w:rsidR="00284269" w:rsidRPr="00A929F6" w:rsidRDefault="00846270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929F6"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CF72E" w14:textId="450507BE" w:rsidR="00284269" w:rsidRPr="00A929F6" w:rsidRDefault="00846270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929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395F3" w14:textId="77777777" w:rsidR="00284269" w:rsidRPr="00A929F6" w:rsidRDefault="0028426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84269" w:rsidRPr="00A929F6" w14:paraId="0CC45BB3" w14:textId="77777777" w:rsidTr="00A929F6">
        <w:trPr>
          <w:trHeight w:val="58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7A925" w14:textId="2331EBE0" w:rsidR="00284269" w:rsidRPr="00A929F6" w:rsidRDefault="00284269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929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0A44C" w14:textId="310D9FDF" w:rsidR="00284269" w:rsidRPr="00A929F6" w:rsidRDefault="00846270" w:rsidP="00A929F6">
            <w:pPr>
              <w:spacing w:line="240" w:lineRule="auto"/>
              <w:ind w:firstLine="0"/>
              <w:jc w:val="left"/>
              <w:rPr>
                <w:rFonts w:ascii="Verdana" w:hAnsi="Verdana"/>
                <w:sz w:val="20"/>
                <w:szCs w:val="20"/>
              </w:rPr>
            </w:pPr>
            <w:r w:rsidRPr="00A929F6">
              <w:rPr>
                <w:rFonts w:ascii="Verdana" w:hAnsi="Verdana"/>
                <w:sz w:val="20"/>
                <w:szCs w:val="20"/>
              </w:rPr>
              <w:t>Контактор КТ6053 400А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B9F66" w14:textId="50DAD681" w:rsidR="00284269" w:rsidRPr="00A929F6" w:rsidRDefault="00846270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929F6"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ED0D7" w14:textId="7663FF6E" w:rsidR="00284269" w:rsidRPr="00A929F6" w:rsidRDefault="00846270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929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EAF36" w14:textId="77777777" w:rsidR="00284269" w:rsidRPr="00A929F6" w:rsidRDefault="0028426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84269" w:rsidRPr="00A929F6" w14:paraId="600BFEE4" w14:textId="77777777" w:rsidTr="00A929F6">
        <w:trPr>
          <w:trHeight w:val="589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FE4C1" w14:textId="4D32A9D8" w:rsidR="00284269" w:rsidRPr="00A929F6" w:rsidRDefault="00284269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929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773BD" w14:textId="0B011C63" w:rsidR="00284269" w:rsidRPr="00A929F6" w:rsidRDefault="00846270" w:rsidP="00A929F6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929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Трансформатор </w:t>
            </w:r>
            <w:proofErr w:type="gramStart"/>
            <w:r w:rsidRPr="00A929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сух.ЯТП</w:t>
            </w:r>
            <w:proofErr w:type="gramEnd"/>
            <w:r w:rsidRPr="00A929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-0,25-220/12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004C6" w14:textId="53C074CA" w:rsidR="00284269" w:rsidRPr="00A929F6" w:rsidRDefault="00846270" w:rsidP="00D364AA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A929F6"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3D953" w14:textId="194D4DCA" w:rsidR="00284269" w:rsidRPr="00A929F6" w:rsidRDefault="00846270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A929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5243E" w14:textId="77777777" w:rsidR="00284269" w:rsidRPr="00A929F6" w:rsidRDefault="00284269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9F6E6E8" w14:textId="31545729" w:rsidR="00AA4F24" w:rsidRDefault="00AA4F24" w:rsidP="008D52F1">
      <w:pPr>
        <w:ind w:firstLine="0"/>
        <w:rPr>
          <w:rFonts w:ascii="Arial" w:hAnsi="Arial" w:cs="Arial"/>
          <w:b/>
          <w:bCs/>
          <w:lang w:val="en-US"/>
        </w:rPr>
      </w:pPr>
    </w:p>
    <w:sectPr w:rsidR="00AA4F24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616F2" w14:textId="77777777" w:rsidR="00BE2DFD" w:rsidRDefault="00BE2DFD" w:rsidP="00141EC2">
      <w:pPr>
        <w:spacing w:line="240" w:lineRule="auto"/>
      </w:pPr>
      <w:r>
        <w:separator/>
      </w:r>
    </w:p>
  </w:endnote>
  <w:endnote w:type="continuationSeparator" w:id="0">
    <w:p w14:paraId="6AF4E9F4" w14:textId="77777777" w:rsidR="00BE2DFD" w:rsidRDefault="00BE2DFD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42F026DB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proofErr w:type="spellStart"/>
    <w:r w:rsidR="001956B5">
      <w:rPr>
        <w:rFonts w:ascii="Arial" w:hAnsi="Arial" w:cs="Arial"/>
        <w:bCs/>
        <w:sz w:val="14"/>
        <w:szCs w:val="16"/>
      </w:rPr>
      <w:t>Аннахасанов</w:t>
    </w:r>
    <w:proofErr w:type="spellEnd"/>
    <w:r>
      <w:rPr>
        <w:rFonts w:ascii="Arial" w:hAnsi="Arial" w:cs="Arial"/>
        <w:bCs/>
        <w:sz w:val="14"/>
        <w:szCs w:val="16"/>
      </w:rPr>
      <w:t xml:space="preserve"> </w:t>
    </w:r>
    <w:r w:rsidR="001956B5">
      <w:rPr>
        <w:rFonts w:ascii="Arial" w:hAnsi="Arial" w:cs="Arial"/>
        <w:bCs/>
        <w:sz w:val="14"/>
        <w:szCs w:val="16"/>
      </w:rPr>
      <w:t>Т</w:t>
    </w:r>
    <w:r>
      <w:rPr>
        <w:rFonts w:ascii="Arial" w:hAnsi="Arial" w:cs="Arial"/>
        <w:bCs/>
        <w:sz w:val="14"/>
        <w:szCs w:val="16"/>
      </w:rPr>
      <w:t>.</w:t>
    </w:r>
    <w:r w:rsidR="001956B5">
      <w:rPr>
        <w:rFonts w:ascii="Arial" w:hAnsi="Arial" w:cs="Arial"/>
        <w:bCs/>
        <w:sz w:val="14"/>
        <w:szCs w:val="16"/>
      </w:rPr>
      <w:t>И</w:t>
    </w:r>
    <w:r>
      <w:rPr>
        <w:rFonts w:ascii="Arial" w:hAnsi="Arial" w:cs="Arial"/>
        <w:bCs/>
        <w:sz w:val="14"/>
        <w:szCs w:val="16"/>
      </w:rPr>
      <w:t>.</w:t>
    </w:r>
  </w:p>
  <w:p w14:paraId="219F020A" w14:textId="62A9D745" w:rsidR="00CE5705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1956B5">
      <w:rPr>
        <w:rFonts w:ascii="Arial" w:hAnsi="Arial" w:cs="Arial"/>
        <w:bCs/>
        <w:sz w:val="14"/>
        <w:szCs w:val="16"/>
      </w:rPr>
      <w:t>8-168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47473" w14:textId="77777777" w:rsidR="00BE2DFD" w:rsidRDefault="00BE2DFD" w:rsidP="00141EC2">
      <w:pPr>
        <w:spacing w:line="240" w:lineRule="auto"/>
      </w:pPr>
      <w:r>
        <w:separator/>
      </w:r>
    </w:p>
  </w:footnote>
  <w:footnote w:type="continuationSeparator" w:id="0">
    <w:p w14:paraId="6ECD21A2" w14:textId="77777777" w:rsidR="00BE2DFD" w:rsidRDefault="00BE2DFD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2FF7439D" w:rsidR="00CE5705" w:rsidRPr="009033B6" w:rsidRDefault="00846270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24</w:t>
          </w:r>
          <w:r w:rsidR="00CE5705" w:rsidRPr="005A05B9">
            <w:rPr>
              <w:rFonts w:ascii="Verdana" w:hAnsi="Verdana"/>
            </w:rPr>
            <w:t xml:space="preserve"> </w:t>
          </w:r>
          <w:r w:rsidR="00DF793C">
            <w:rPr>
              <w:rFonts w:ascii="Verdana" w:hAnsi="Verdana"/>
            </w:rPr>
            <w:t>Октября</w:t>
          </w:r>
          <w:r w:rsidR="00CE5705" w:rsidRPr="005A05B9">
            <w:rPr>
              <w:rFonts w:ascii="Verdana" w:hAnsi="Verdana"/>
            </w:rPr>
            <w:t xml:space="preserve"> 202</w:t>
          </w:r>
          <w:r w:rsidR="00CE5705">
            <w:rPr>
              <w:rFonts w:ascii="Verdana" w:hAnsi="Verdana"/>
            </w:rPr>
            <w:t>5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056068">
    <w:abstractNumId w:val="1"/>
  </w:num>
  <w:num w:numId="2" w16cid:durableId="1831362996">
    <w:abstractNumId w:val="2"/>
  </w:num>
  <w:num w:numId="3" w16cid:durableId="2031686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5E94"/>
    <w:rsid w:val="000641BD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2E89"/>
    <w:rsid w:val="000B1768"/>
    <w:rsid w:val="000C3C29"/>
    <w:rsid w:val="000C7302"/>
    <w:rsid w:val="000D4A0A"/>
    <w:rsid w:val="000D5BB7"/>
    <w:rsid w:val="000D5C73"/>
    <w:rsid w:val="000D77AC"/>
    <w:rsid w:val="000E030B"/>
    <w:rsid w:val="000E0BBA"/>
    <w:rsid w:val="000E365A"/>
    <w:rsid w:val="000F3931"/>
    <w:rsid w:val="000F6976"/>
    <w:rsid w:val="00100490"/>
    <w:rsid w:val="001006E5"/>
    <w:rsid w:val="00105C1B"/>
    <w:rsid w:val="00110520"/>
    <w:rsid w:val="00113A64"/>
    <w:rsid w:val="0013068C"/>
    <w:rsid w:val="00132D34"/>
    <w:rsid w:val="00141EC2"/>
    <w:rsid w:val="0014212B"/>
    <w:rsid w:val="00150166"/>
    <w:rsid w:val="00153EDC"/>
    <w:rsid w:val="00155DC5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68AB"/>
    <w:rsid w:val="001E3602"/>
    <w:rsid w:val="001E6936"/>
    <w:rsid w:val="001F0769"/>
    <w:rsid w:val="001F47CF"/>
    <w:rsid w:val="00202712"/>
    <w:rsid w:val="00213973"/>
    <w:rsid w:val="00221FB8"/>
    <w:rsid w:val="00233E38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269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576D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515DF"/>
    <w:rsid w:val="00361800"/>
    <w:rsid w:val="003656D2"/>
    <w:rsid w:val="00373816"/>
    <w:rsid w:val="0037545D"/>
    <w:rsid w:val="00381E85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22FC2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415"/>
    <w:rsid w:val="00497EC2"/>
    <w:rsid w:val="004A0A61"/>
    <w:rsid w:val="004B0781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8682E"/>
    <w:rsid w:val="00594729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436A"/>
    <w:rsid w:val="00646E77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3B2E"/>
    <w:rsid w:val="006B011E"/>
    <w:rsid w:val="006B34BF"/>
    <w:rsid w:val="006B578B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463D"/>
    <w:rsid w:val="007658C0"/>
    <w:rsid w:val="0076795C"/>
    <w:rsid w:val="007705D8"/>
    <w:rsid w:val="00771363"/>
    <w:rsid w:val="0077377D"/>
    <w:rsid w:val="00774CD2"/>
    <w:rsid w:val="007837FE"/>
    <w:rsid w:val="007866A2"/>
    <w:rsid w:val="00786838"/>
    <w:rsid w:val="00794422"/>
    <w:rsid w:val="00795E67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6931"/>
    <w:rsid w:val="007E711E"/>
    <w:rsid w:val="007F48FB"/>
    <w:rsid w:val="00800BAF"/>
    <w:rsid w:val="0080201C"/>
    <w:rsid w:val="008077DD"/>
    <w:rsid w:val="00807CD0"/>
    <w:rsid w:val="00811B3B"/>
    <w:rsid w:val="00814CA5"/>
    <w:rsid w:val="00832E73"/>
    <w:rsid w:val="00835E4A"/>
    <w:rsid w:val="008429F1"/>
    <w:rsid w:val="0084560C"/>
    <w:rsid w:val="0084579E"/>
    <w:rsid w:val="00846270"/>
    <w:rsid w:val="008521A9"/>
    <w:rsid w:val="0085761F"/>
    <w:rsid w:val="00866675"/>
    <w:rsid w:val="00870D61"/>
    <w:rsid w:val="00873D01"/>
    <w:rsid w:val="00880DA1"/>
    <w:rsid w:val="008813F0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65A74"/>
    <w:rsid w:val="009701F8"/>
    <w:rsid w:val="009714D1"/>
    <w:rsid w:val="00973CAA"/>
    <w:rsid w:val="00975176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30EE0"/>
    <w:rsid w:val="00A32FB3"/>
    <w:rsid w:val="00A36BEA"/>
    <w:rsid w:val="00A40426"/>
    <w:rsid w:val="00A40BDF"/>
    <w:rsid w:val="00A5724C"/>
    <w:rsid w:val="00A650BE"/>
    <w:rsid w:val="00A70C52"/>
    <w:rsid w:val="00A71E8A"/>
    <w:rsid w:val="00A743A1"/>
    <w:rsid w:val="00A81F22"/>
    <w:rsid w:val="00A845A2"/>
    <w:rsid w:val="00A86092"/>
    <w:rsid w:val="00A87689"/>
    <w:rsid w:val="00A9051F"/>
    <w:rsid w:val="00A929F6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7A59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324C"/>
    <w:rsid w:val="00BB62E8"/>
    <w:rsid w:val="00BC6F5A"/>
    <w:rsid w:val="00BC7A51"/>
    <w:rsid w:val="00BD08DD"/>
    <w:rsid w:val="00BD15AC"/>
    <w:rsid w:val="00BD204D"/>
    <w:rsid w:val="00BD5312"/>
    <w:rsid w:val="00BE2DFD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266D"/>
    <w:rsid w:val="00C35174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811B2"/>
    <w:rsid w:val="00C8382D"/>
    <w:rsid w:val="00C90826"/>
    <w:rsid w:val="00CA0D8D"/>
    <w:rsid w:val="00CC73F1"/>
    <w:rsid w:val="00CD05E7"/>
    <w:rsid w:val="00CD0CAE"/>
    <w:rsid w:val="00CD5135"/>
    <w:rsid w:val="00CD75A8"/>
    <w:rsid w:val="00CE04EE"/>
    <w:rsid w:val="00CE5705"/>
    <w:rsid w:val="00CE5B2C"/>
    <w:rsid w:val="00CE79FD"/>
    <w:rsid w:val="00CF6197"/>
    <w:rsid w:val="00CF6F6B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4717E-DF26-4D0A-830D-98CAAEDF9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3816</TotalTime>
  <Pages>2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Базаров Нодирбек Солихович</cp:lastModifiedBy>
  <cp:revision>26</cp:revision>
  <cp:lastPrinted>2025-01-15T14:53:00Z</cp:lastPrinted>
  <dcterms:created xsi:type="dcterms:W3CDTF">2024-12-23T10:13:00Z</dcterms:created>
  <dcterms:modified xsi:type="dcterms:W3CDTF">2025-10-24T05:31:00Z</dcterms:modified>
</cp:coreProperties>
</file>